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82" w:rsidRDefault="0055150A" w:rsidP="007B2E82">
      <w:pPr>
        <w:bidi w:val="0"/>
        <w:spacing w:after="10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B2E82" w:rsidRPr="007B2E8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problems</w:t>
      </w:r>
    </w:p>
    <w:p w:rsidR="007B2E82" w:rsidRPr="007B2E82" w:rsidRDefault="007B2E82" w:rsidP="007B2E82">
      <w:pPr>
        <w:bidi w:val="0"/>
        <w:spacing w:after="10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p w:rsidR="007B2E82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Ex1: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 w:rsidRPr="0055150A">
        <w:rPr>
          <w:rFonts w:asciiTheme="majorBidi" w:eastAsia="Times New Roman" w:hAnsiTheme="majorBidi" w:cstheme="majorBidi"/>
          <w:sz w:val="24"/>
          <w:szCs w:val="24"/>
        </w:rPr>
        <w:t xml:space="preserve"> as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parameter then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store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10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numbers 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>enter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ed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by user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at run time.</w:t>
      </w:r>
    </w:p>
    <w:p w:rsidR="007B2E82" w:rsidRPr="00605A6C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Ex2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 then return the sum of all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elements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Pr="00605A6C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Ex3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 write method that takes integer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and returns the sum of all items &gt;20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.</w:t>
      </w:r>
    </w:p>
    <w:p w:rsidR="007B2E82" w:rsidRDefault="007B2E82" w:rsidP="00605A6C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4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 then return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min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imum.</w:t>
      </w:r>
    </w:p>
    <w:p w:rsidR="007B2E82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7B2E82" w:rsidP="00784B39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5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Write method that takes two integer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parameters then returns the </w:t>
      </w:r>
      <w:r w:rsidR="00784B39">
        <w:rPr>
          <w:rFonts w:asciiTheme="majorBidi" w:eastAsia="Times New Roman" w:hAnsiTheme="majorBidi" w:cstheme="majorBidi"/>
          <w:sz w:val="24"/>
          <w:szCs w:val="24"/>
        </w:rPr>
        <w:t>maximum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 sum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6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write Method that takes string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and string variable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</w:t>
      </w:r>
      <w:r>
        <w:rPr>
          <w:rFonts w:asciiTheme="majorBidi" w:eastAsia="Times New Roman" w:hAnsiTheme="majorBidi" w:cstheme="majorBidi"/>
          <w:sz w:val="24"/>
          <w:szCs w:val="24"/>
        </w:rPr>
        <w:t>if the variable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or not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Default="007B2E82" w:rsidP="007B2E82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7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write Method that takes string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the length of largest element in the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Pr="00605A6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Pr="00605A6C" w:rsidRDefault="007B2E82" w:rsidP="007B2E82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8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if class </w:t>
      </w:r>
      <w:bookmarkStart w:id="0" w:name="_GoBack"/>
      <w:r w:rsidR="0055150A">
        <w:rPr>
          <w:rFonts w:asciiTheme="majorBidi" w:eastAsia="Times New Roman" w:hAnsiTheme="majorBidi" w:cstheme="majorBidi"/>
          <w:sz w:val="24"/>
          <w:szCs w:val="24"/>
        </w:rPr>
        <w:t>Person</w:t>
      </w:r>
      <w:bookmarkEnd w:id="0"/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 has </w:t>
      </w:r>
      <w:proofErr w:type="gramStart"/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>2</w:t>
      </w:r>
      <w:proofErr w:type="gramEnd"/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 attributes (name, age) and has a constructor that initializes the attributes</w:t>
      </w:r>
    </w:p>
    <w:p w:rsidR="00605A6C" w:rsidRP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5150A" w:rsidRPr="0055150A" w:rsidRDefault="0055150A" w:rsidP="0055150A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Write Method</w:t>
      </w:r>
      <w:r w:rsidR="006F0C64">
        <w:rPr>
          <w:rFonts w:asciiTheme="majorBidi" w:eastAsia="Times New Roman" w:hAnsiTheme="majorBidi" w:cstheme="majorBidi"/>
          <w:sz w:val="24"/>
          <w:szCs w:val="24"/>
        </w:rPr>
        <w:t xml:space="preserve"> that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takes an </w:t>
      </w:r>
      <w:proofErr w:type="spellStart"/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of type </w:t>
      </w:r>
      <w:r>
        <w:rPr>
          <w:rFonts w:asciiTheme="majorBidi" w:eastAsia="Times New Roman" w:hAnsiTheme="majorBidi" w:cstheme="majorBidi"/>
          <w:sz w:val="24"/>
          <w:szCs w:val="24"/>
        </w:rPr>
        <w:t>Person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then </w:t>
      </w:r>
      <w:r w:rsidRPr="0055150A">
        <w:rPr>
          <w:rFonts w:asciiTheme="majorBidi" w:eastAsia="Times New Roman" w:hAnsiTheme="majorBidi" w:cstheme="majorBidi"/>
          <w:sz w:val="24"/>
          <w:szCs w:val="24"/>
        </w:rPr>
        <w:t xml:space="preserve">insert </w:t>
      </w:r>
      <w:proofErr w:type="gramStart"/>
      <w:r w:rsidRPr="0055150A">
        <w:rPr>
          <w:rFonts w:asciiTheme="majorBidi" w:eastAsia="Times New Roman" w:hAnsiTheme="majorBidi" w:cstheme="majorBidi"/>
          <w:sz w:val="24"/>
          <w:szCs w:val="24"/>
        </w:rPr>
        <w:t>4</w:t>
      </w:r>
      <w:proofErr w:type="gramEnd"/>
      <w:r w:rsidRP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Persons </w:t>
      </w:r>
      <w:r w:rsidRPr="0055150A">
        <w:rPr>
          <w:rFonts w:asciiTheme="majorBidi" w:eastAsia="Times New Roman" w:hAnsiTheme="majorBidi" w:cstheme="majorBidi"/>
          <w:sz w:val="24"/>
          <w:szCs w:val="24"/>
        </w:rPr>
        <w:t xml:space="preserve">entered by user at run time to the </w:t>
      </w:r>
      <w:proofErr w:type="spellStart"/>
      <w:r w:rsidRP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Pr="0055150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55150A" w:rsidRDefault="0055150A" w:rsidP="006F0C64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Write Method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F0C64">
        <w:rPr>
          <w:rFonts w:asciiTheme="majorBidi" w:eastAsia="Times New Roman" w:hAnsiTheme="majorBidi" w:cstheme="majorBidi"/>
          <w:sz w:val="24"/>
          <w:szCs w:val="24"/>
        </w:rPr>
        <w:t xml:space="preserve">that takes an </w:t>
      </w:r>
      <w:proofErr w:type="spellStart"/>
      <w:r w:rsidR="006F0C64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6F0C6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F0C64" w:rsidRPr="00605A6C">
        <w:rPr>
          <w:rFonts w:asciiTheme="majorBidi" w:eastAsia="Times New Roman" w:hAnsiTheme="majorBidi" w:cstheme="majorBidi"/>
          <w:sz w:val="24"/>
          <w:szCs w:val="24"/>
        </w:rPr>
        <w:t xml:space="preserve">of type </w:t>
      </w:r>
      <w:r w:rsidR="006F0C64">
        <w:rPr>
          <w:rFonts w:asciiTheme="majorBidi" w:eastAsia="Times New Roman" w:hAnsiTheme="majorBidi" w:cstheme="majorBidi"/>
          <w:sz w:val="24"/>
          <w:szCs w:val="24"/>
        </w:rPr>
        <w:t>Person</w:t>
      </w:r>
      <w:r w:rsidR="006F0C64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F0C64">
        <w:rPr>
          <w:rFonts w:asciiTheme="majorBidi" w:eastAsia="Times New Roman" w:hAnsiTheme="majorBidi" w:cstheme="majorBidi"/>
          <w:sz w:val="24"/>
          <w:szCs w:val="24"/>
        </w:rPr>
        <w:t>then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print each Person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name and age</w:t>
      </w:r>
      <w:r w:rsidR="006F0C64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05A6C" w:rsidRPr="00605A6C" w:rsidRDefault="00605A6C" w:rsidP="0055150A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e a Method that takes an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of type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the number of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Persons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with age less than 25</w:t>
      </w:r>
    </w:p>
    <w:p w:rsidR="00605A6C" w:rsidRDefault="00605A6C" w:rsidP="0055150A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Write Method th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at takes </w:t>
      </w:r>
      <w:proofErr w:type="spellStart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with type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increment all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Persons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age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by </w:t>
      </w:r>
      <w:proofErr w:type="gramStart"/>
      <w:r w:rsidRPr="00605A6C">
        <w:rPr>
          <w:rFonts w:asciiTheme="majorBidi" w:eastAsia="Times New Roman" w:hAnsiTheme="majorBidi" w:cstheme="majorBidi"/>
          <w:sz w:val="24"/>
          <w:szCs w:val="24"/>
        </w:rPr>
        <w:t>5</w:t>
      </w:r>
      <w:proofErr w:type="gramEnd"/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457E80" w:rsidRPr="00605A6C" w:rsidRDefault="00457E80" w:rsidP="006F0C64">
      <w:pPr>
        <w:pStyle w:val="ListParagraph"/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F5659" w:rsidRDefault="00AF5659" w:rsidP="00AF5659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769D0" w:rsidRPr="00E35B54" w:rsidRDefault="00F769D0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sectPr w:rsidR="00F769D0" w:rsidRPr="00E35B54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7D7D"/>
    <w:multiLevelType w:val="hybridMultilevel"/>
    <w:tmpl w:val="8FC28C24"/>
    <w:lvl w:ilvl="0" w:tplc="C71855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C"/>
    <w:rsid w:val="0008076E"/>
    <w:rsid w:val="00175D4C"/>
    <w:rsid w:val="00457E80"/>
    <w:rsid w:val="0055150A"/>
    <w:rsid w:val="00605A6C"/>
    <w:rsid w:val="006F0C64"/>
    <w:rsid w:val="00784B39"/>
    <w:rsid w:val="007B2E82"/>
    <w:rsid w:val="009752D8"/>
    <w:rsid w:val="00AA303D"/>
    <w:rsid w:val="00AF5659"/>
    <w:rsid w:val="00B77968"/>
    <w:rsid w:val="00CE3030"/>
    <w:rsid w:val="00E35B54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3806"/>
  <w15:chartTrackingRefBased/>
  <w15:docId w15:val="{A0291DF3-BDC9-4790-8143-BAD4E92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A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Abd-Alrahman Obidat</cp:lastModifiedBy>
  <cp:revision>4</cp:revision>
  <dcterms:created xsi:type="dcterms:W3CDTF">2024-03-24T08:25:00Z</dcterms:created>
  <dcterms:modified xsi:type="dcterms:W3CDTF">2024-03-26T09:50:00Z</dcterms:modified>
</cp:coreProperties>
</file>